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08BA0" w14:textId="77777777" w:rsidR="00DB0E0C" w:rsidRDefault="00266F5D"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4E43F57" wp14:editId="135EA4A8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1060450" cy="1131147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1311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3962ED" w14:textId="77777777" w:rsidR="00DB0E0C" w:rsidRDefault="00266F5D">
      <w:pPr>
        <w:rPr>
          <w:sz w:val="28"/>
          <w:szCs w:val="28"/>
        </w:rPr>
      </w:pPr>
      <w:r>
        <w:rPr>
          <w:sz w:val="28"/>
          <w:szCs w:val="28"/>
        </w:rPr>
        <w:t>MUSKRAT MINOR HOCKEY ASSOCIATION</w:t>
      </w:r>
    </w:p>
    <w:p w14:paraId="0394E3DC" w14:textId="77777777" w:rsidR="00DB0E0C" w:rsidRDefault="00266F5D">
      <w:pPr>
        <w:rPr>
          <w:sz w:val="28"/>
          <w:szCs w:val="28"/>
        </w:rPr>
      </w:pPr>
      <w:r>
        <w:rPr>
          <w:sz w:val="28"/>
          <w:szCs w:val="28"/>
        </w:rPr>
        <w:t>P.O.BOX 406</w:t>
      </w:r>
    </w:p>
    <w:p w14:paraId="01F62686" w14:textId="77777777" w:rsidR="00DB0E0C" w:rsidRDefault="00266F5D">
      <w:pPr>
        <w:rPr>
          <w:sz w:val="28"/>
          <w:szCs w:val="28"/>
        </w:rPr>
      </w:pPr>
      <w:r>
        <w:rPr>
          <w:sz w:val="28"/>
          <w:szCs w:val="28"/>
        </w:rPr>
        <w:t>COBDEN, ON</w:t>
      </w:r>
    </w:p>
    <w:p w14:paraId="5B308D9D" w14:textId="77777777" w:rsidR="00DB0E0C" w:rsidRDefault="00266F5D">
      <w:pPr>
        <w:rPr>
          <w:sz w:val="28"/>
          <w:szCs w:val="28"/>
        </w:rPr>
      </w:pPr>
      <w:r>
        <w:rPr>
          <w:sz w:val="28"/>
          <w:szCs w:val="28"/>
        </w:rPr>
        <w:t>K0J 1V0</w:t>
      </w:r>
    </w:p>
    <w:p w14:paraId="0252E9C0" w14:textId="77777777" w:rsidR="00DB0E0C" w:rsidRDefault="00DB0E0C"/>
    <w:p w14:paraId="41DE2BB7" w14:textId="77777777" w:rsidR="00DB0E0C" w:rsidRDefault="00DB0E0C"/>
    <w:p w14:paraId="64EC6DD4" w14:textId="702A6171" w:rsidR="00FB4A62" w:rsidRPr="00FB4A62" w:rsidRDefault="00FB4A62" w:rsidP="00FB4A62">
      <w:pPr>
        <w:jc w:val="center"/>
        <w:rPr>
          <w:b/>
          <w:bCs/>
          <w:sz w:val="28"/>
          <w:szCs w:val="28"/>
        </w:rPr>
      </w:pPr>
      <w:r w:rsidRPr="00FB4A62">
        <w:rPr>
          <w:b/>
          <w:bCs/>
          <w:sz w:val="28"/>
          <w:szCs w:val="28"/>
        </w:rPr>
        <w:t>Request for Vulnerable Sector Check</w:t>
      </w:r>
    </w:p>
    <w:p w14:paraId="396FC185" w14:textId="77777777" w:rsidR="00FB4A62" w:rsidRDefault="00FB4A62">
      <w:pPr>
        <w:rPr>
          <w:sz w:val="28"/>
          <w:szCs w:val="28"/>
        </w:rPr>
      </w:pPr>
    </w:p>
    <w:p w14:paraId="1E09FF88" w14:textId="3233F2A0" w:rsidR="00DB0E0C" w:rsidRPr="00FB4A62" w:rsidRDefault="00266F5D">
      <w:r w:rsidRPr="00FB4A62">
        <w:t>Date:</w:t>
      </w:r>
      <w:r w:rsidR="0017630D" w:rsidRPr="00FB4A62">
        <w:t xml:space="preserve"> </w:t>
      </w:r>
    </w:p>
    <w:p w14:paraId="009CD3E9" w14:textId="77777777" w:rsidR="00DB0E0C" w:rsidRPr="00FB4A62" w:rsidRDefault="00DB0E0C"/>
    <w:p w14:paraId="1B7A3A68" w14:textId="02D93B61" w:rsidR="00DB0E0C" w:rsidRPr="00FB4A62" w:rsidRDefault="00266F5D">
      <w:r w:rsidRPr="00FB4A62">
        <w:t>To Whom it May Concern</w:t>
      </w:r>
      <w:r w:rsidR="00FB4A62" w:rsidRPr="00FB4A62">
        <w:t>:</w:t>
      </w:r>
    </w:p>
    <w:p w14:paraId="3B1F7A6E" w14:textId="77777777" w:rsidR="00DB0E0C" w:rsidRPr="00FB4A62" w:rsidRDefault="00DB0E0C"/>
    <w:p w14:paraId="2C4079FF" w14:textId="7A0FBE4D" w:rsidR="00FB4A62" w:rsidRPr="00FB4A62" w:rsidRDefault="00FB4A62">
      <w:r w:rsidRPr="00FB4A62">
        <w:t xml:space="preserve">Please accept this letter for _______________________________ as they will be volunteering with Muskrat Minor Hockey Association and require a Vulnerable Sector Check. They require this screening be done as part of our Policies as they will be </w:t>
      </w:r>
      <w:r>
        <w:t>working</w:t>
      </w:r>
      <w:r w:rsidRPr="00FB4A62">
        <w:t xml:space="preserve"> with children under the age of 18 years old in the capacity as outlined below. </w:t>
      </w:r>
    </w:p>
    <w:p w14:paraId="3CFBD115" w14:textId="77777777" w:rsidR="00FB4A62" w:rsidRPr="00FB4A62" w:rsidRDefault="00FB4A62"/>
    <w:p w14:paraId="2DF1E2A9" w14:textId="07CCE04A" w:rsidR="00FB4A62" w:rsidRPr="00FB4A62" w:rsidRDefault="00FB4A62">
      <w:r w:rsidRPr="00FB4A62">
        <w:t xml:space="preserve">Volunteers, please circle which role you will be taking: </w:t>
      </w:r>
    </w:p>
    <w:p w14:paraId="175A3677" w14:textId="77777777" w:rsidR="00FB4A62" w:rsidRPr="00FB4A62" w:rsidRDefault="00FB4A62"/>
    <w:p w14:paraId="655E51E0" w14:textId="72B8BAB1" w:rsidR="00FB4A62" w:rsidRPr="00FB4A62" w:rsidRDefault="00FB4A62">
      <w:pPr>
        <w:rPr>
          <w:b/>
          <w:bCs/>
        </w:rPr>
      </w:pPr>
      <w:r w:rsidRPr="00FB4A62">
        <w:rPr>
          <w:b/>
          <w:bCs/>
        </w:rPr>
        <w:t xml:space="preserve">Coach </w:t>
      </w:r>
      <w:r w:rsidRPr="00FB4A62">
        <w:rPr>
          <w:b/>
          <w:bCs/>
        </w:rPr>
        <w:tab/>
        <w:t xml:space="preserve">Asst. Coach </w:t>
      </w:r>
      <w:r w:rsidRPr="00FB4A62">
        <w:rPr>
          <w:b/>
          <w:bCs/>
        </w:rPr>
        <w:tab/>
      </w:r>
      <w:r w:rsidRPr="00FB4A62">
        <w:rPr>
          <w:b/>
          <w:bCs/>
        </w:rPr>
        <w:tab/>
        <w:t xml:space="preserve">Trainer </w:t>
      </w:r>
      <w:r w:rsidRPr="00FB4A62">
        <w:rPr>
          <w:b/>
          <w:bCs/>
        </w:rPr>
        <w:tab/>
        <w:t xml:space="preserve">Manager </w:t>
      </w:r>
      <w:r w:rsidRPr="00FB4A62">
        <w:rPr>
          <w:b/>
          <w:bCs/>
        </w:rPr>
        <w:tab/>
        <w:t xml:space="preserve">Helper </w:t>
      </w:r>
      <w:r>
        <w:rPr>
          <w:b/>
          <w:bCs/>
        </w:rPr>
        <w:t xml:space="preserve">      </w:t>
      </w:r>
      <w:r>
        <w:rPr>
          <w:b/>
          <w:bCs/>
        </w:rPr>
        <w:tab/>
      </w:r>
      <w:r w:rsidRPr="00FB4A62">
        <w:rPr>
          <w:b/>
          <w:bCs/>
        </w:rPr>
        <w:t>Executive</w:t>
      </w:r>
    </w:p>
    <w:p w14:paraId="0929CB13" w14:textId="77777777" w:rsidR="00FB4A62" w:rsidRPr="00FB4A62" w:rsidRDefault="00FB4A62"/>
    <w:p w14:paraId="41A8895B" w14:textId="77777777" w:rsidR="00FB4A62" w:rsidRPr="00FB4A62" w:rsidRDefault="00FB4A62">
      <w:pPr>
        <w:rPr>
          <w:i/>
          <w:iCs/>
          <w:sz w:val="20"/>
          <w:szCs w:val="20"/>
        </w:rPr>
      </w:pPr>
      <w:r w:rsidRPr="00FB4A62">
        <w:rPr>
          <w:i/>
          <w:iCs/>
          <w:sz w:val="20"/>
          <w:szCs w:val="20"/>
        </w:rPr>
        <w:t xml:space="preserve">NOTES: </w:t>
      </w:r>
    </w:p>
    <w:p w14:paraId="150D9674" w14:textId="77777777" w:rsidR="00FB4A62" w:rsidRPr="00FB4A62" w:rsidRDefault="00FB4A62">
      <w:pPr>
        <w:rPr>
          <w:i/>
          <w:iCs/>
          <w:sz w:val="20"/>
          <w:szCs w:val="20"/>
        </w:rPr>
      </w:pPr>
      <w:r w:rsidRPr="00FB4A62">
        <w:rPr>
          <w:i/>
          <w:iCs/>
          <w:sz w:val="20"/>
          <w:szCs w:val="20"/>
        </w:rPr>
        <w:t xml:space="preserve">- As Coach, Asst. Coach, Trainer, Manager, Helper, these volunteers will have direct regular contact with youth under the age of 18 years. These members will be in the hockey dressing rooms in a supervisory role. </w:t>
      </w:r>
    </w:p>
    <w:p w14:paraId="377E5676" w14:textId="77777777" w:rsidR="00FB4A62" w:rsidRPr="00FB4A62" w:rsidRDefault="00FB4A62">
      <w:pPr>
        <w:rPr>
          <w:i/>
          <w:iCs/>
          <w:sz w:val="20"/>
          <w:szCs w:val="20"/>
        </w:rPr>
      </w:pPr>
      <w:r w:rsidRPr="00FB4A62">
        <w:rPr>
          <w:i/>
          <w:iCs/>
          <w:sz w:val="20"/>
          <w:szCs w:val="20"/>
        </w:rPr>
        <w:t>- As an Executive Member, these volunteers will have supervisory responsibilities over children under the age of 18 years at volunteer/fundraising events which will include youth volunteer management and dressing room/ice time supervision at these events.</w:t>
      </w:r>
    </w:p>
    <w:p w14:paraId="7EA904B9" w14:textId="77777777" w:rsidR="00FB4A62" w:rsidRPr="00FB4A62" w:rsidRDefault="00FB4A62"/>
    <w:p w14:paraId="2CCF3972" w14:textId="34271AB8" w:rsidR="00FB4A62" w:rsidRPr="00FB4A62" w:rsidRDefault="00FB4A62">
      <w:r w:rsidRPr="00FB4A62">
        <w:t>If you have any further questions, please feel free to contact me at</w:t>
      </w:r>
      <w:r>
        <w:t xml:space="preserve"> the email address below.</w:t>
      </w:r>
    </w:p>
    <w:p w14:paraId="04623957" w14:textId="77777777" w:rsidR="00DB0E0C" w:rsidRPr="00FB4A62" w:rsidRDefault="00DB0E0C"/>
    <w:p w14:paraId="473E7D18" w14:textId="77777777" w:rsidR="00DB0E0C" w:rsidRPr="00FB4A62" w:rsidRDefault="00266F5D">
      <w:r w:rsidRPr="00FB4A62">
        <w:t>Thank you for your assistance in this matter.</w:t>
      </w:r>
    </w:p>
    <w:p w14:paraId="392F6E4A" w14:textId="77777777" w:rsidR="00DB0E0C" w:rsidRPr="00FB4A62" w:rsidRDefault="00DB0E0C"/>
    <w:p w14:paraId="6BA6EBD1" w14:textId="77777777" w:rsidR="00DB0E0C" w:rsidRPr="00FB4A62" w:rsidRDefault="00266F5D">
      <w:r w:rsidRPr="00FB4A62">
        <w:t>Sincerely,</w:t>
      </w:r>
    </w:p>
    <w:p w14:paraId="7DB19015" w14:textId="77777777" w:rsidR="00DB0E0C" w:rsidRPr="00FB4A62" w:rsidRDefault="00DB0E0C"/>
    <w:p w14:paraId="4B997CE4" w14:textId="2213A32C" w:rsidR="00FB4A62" w:rsidRPr="000D38EE" w:rsidRDefault="000D38EE">
      <w:pPr>
        <w:rPr>
          <w:rFonts w:ascii="Brush Script MT" w:eastAsia="Brush Script MT" w:hAnsi="Brush Script MT" w:cs="Brush Script MT"/>
        </w:rPr>
      </w:pPr>
      <w:r>
        <w:rPr>
          <w:rFonts w:ascii="Brush Script MT" w:eastAsia="Brush Script MT" w:hAnsi="Brush Script MT" w:cs="Brush Script MT"/>
        </w:rPr>
        <w:t>Stefanie Coughlin</w:t>
      </w:r>
    </w:p>
    <w:p w14:paraId="27C70BF0" w14:textId="77777777" w:rsidR="00FB4A62" w:rsidRPr="00FB4A62" w:rsidRDefault="00FB4A62"/>
    <w:p w14:paraId="5554037A" w14:textId="08026F53" w:rsidR="00DB0E0C" w:rsidRPr="00FB4A62" w:rsidRDefault="000D38EE">
      <w:r>
        <w:t>Stefanie Coughlin</w:t>
      </w:r>
    </w:p>
    <w:p w14:paraId="13163A36" w14:textId="77777777" w:rsidR="00DB0E0C" w:rsidRPr="00FB4A62" w:rsidRDefault="00266F5D">
      <w:r w:rsidRPr="00FB4A62">
        <w:t>President</w:t>
      </w:r>
    </w:p>
    <w:p w14:paraId="56C3E9C1" w14:textId="77777777" w:rsidR="00DB0E0C" w:rsidRPr="00FB4A62" w:rsidRDefault="00266F5D">
      <w:r w:rsidRPr="00FB4A62">
        <w:t>Muskrat Minor Hockey Association</w:t>
      </w:r>
    </w:p>
    <w:p w14:paraId="77BD5126" w14:textId="1EBA4A26" w:rsidR="00FB4A62" w:rsidRDefault="00266F5D">
      <w:r w:rsidRPr="00FB4A62">
        <w:t xml:space="preserve">E-Mail:  </w:t>
      </w:r>
      <w:r w:rsidR="00FB4A62">
        <w:tab/>
      </w:r>
      <w:hyperlink r:id="rId5" w:history="1">
        <w:r w:rsidR="00FB4A62" w:rsidRPr="00A357A7">
          <w:rPr>
            <w:rStyle w:val="Hyperlink"/>
          </w:rPr>
          <w:t>president@muskratminorhockey.ca</w:t>
        </w:r>
      </w:hyperlink>
      <w:r w:rsidR="00FB4A62">
        <w:t xml:space="preserve"> </w:t>
      </w:r>
    </w:p>
    <w:p w14:paraId="493BC43D" w14:textId="4DB49056" w:rsidR="00DB0E0C" w:rsidRPr="00FB4A62" w:rsidRDefault="00FB4A62">
      <w:r>
        <w:t>Website:</w:t>
      </w:r>
      <w:r>
        <w:tab/>
      </w:r>
      <w:hyperlink r:id="rId6" w:history="1">
        <w:r w:rsidR="0017630D" w:rsidRPr="00FB4A62">
          <w:rPr>
            <w:rStyle w:val="Hyperlink"/>
          </w:rPr>
          <w:t>www.muskratminorhockey.ca</w:t>
        </w:r>
      </w:hyperlink>
    </w:p>
    <w:sectPr w:rsidR="00DB0E0C" w:rsidRPr="00FB4A6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E0C"/>
    <w:rsid w:val="000D38EE"/>
    <w:rsid w:val="0017630D"/>
    <w:rsid w:val="00266F5D"/>
    <w:rsid w:val="005B6593"/>
    <w:rsid w:val="00B87050"/>
    <w:rsid w:val="00DB0E0C"/>
    <w:rsid w:val="00EA719F"/>
    <w:rsid w:val="00F734BD"/>
    <w:rsid w:val="00FB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1F9B2"/>
  <w15:docId w15:val="{2E80E182-02F1-4F12-A074-5431F9C6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1763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skratminorhockey.ca" TargetMode="External"/><Relationship Id="rId5" Type="http://schemas.openxmlformats.org/officeDocument/2006/relationships/hyperlink" Target="mailto:president@muskratminorhockey.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Derrick England</dc:creator>
  <cp:lastModifiedBy>stef coughlin</cp:lastModifiedBy>
  <cp:revision>3</cp:revision>
  <cp:lastPrinted>2023-09-29T14:32:00Z</cp:lastPrinted>
  <dcterms:created xsi:type="dcterms:W3CDTF">2025-05-19T17:47:00Z</dcterms:created>
  <dcterms:modified xsi:type="dcterms:W3CDTF">2025-05-23T01:29:00Z</dcterms:modified>
</cp:coreProperties>
</file>